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FC6345" w:rsidRDefault="002400EA" w:rsidP="00FC6345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FC6345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FC6345" w:rsidRDefault="00891690" w:rsidP="00FC6345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18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241"/>
      </w:tblGrid>
      <w:tr w:rsidR="00AF42CD" w:rsidRPr="00FC6345" w:rsidTr="00DB7B43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FC6345" w:rsidRDefault="00AF42CD" w:rsidP="00FC6345">
            <w:pPr>
              <w:pStyle w:val="a5"/>
              <w:rPr>
                <w:sz w:val="24"/>
                <w:szCs w:val="24"/>
              </w:rPr>
            </w:pP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FC6345" w:rsidRDefault="00AF42CD" w:rsidP="00FC6345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FC6345" w:rsidTr="00DB7B43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FC6345" w:rsidRDefault="00AF42CD" w:rsidP="00FC6345">
            <w:pPr>
              <w:pStyle w:val="a5"/>
              <w:rPr>
                <w:sz w:val="24"/>
                <w:szCs w:val="24"/>
              </w:rPr>
            </w:pPr>
            <w:r w:rsidRPr="00FC6345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FC63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FC63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FC6345" w:rsidRDefault="00AF42CD" w:rsidP="00FC6345">
            <w:pPr>
              <w:pStyle w:val="a5"/>
              <w:jc w:val="both"/>
              <w:rPr>
                <w:sz w:val="24"/>
                <w:szCs w:val="24"/>
              </w:rPr>
            </w:pP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FC63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FC6345" w:rsidRDefault="00AF42CD" w:rsidP="00FC6345">
            <w:pPr>
              <w:pStyle w:val="a5"/>
              <w:jc w:val="both"/>
              <w:rPr>
                <w:sz w:val="24"/>
                <w:szCs w:val="24"/>
              </w:rPr>
            </w:pP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C63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FC63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FC6345" w:rsidRDefault="00AF42CD" w:rsidP="00FC6345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FC6345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5F6C98"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20</w:t>
            </w:r>
          </w:p>
        </w:tc>
      </w:tr>
      <w:tr w:rsidR="00C34748" w:rsidRPr="00FC6345" w:rsidTr="00DB7B4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FC6345" w:rsidRDefault="00C34748" w:rsidP="00FC6345">
            <w:pPr>
              <w:pStyle w:val="a5"/>
              <w:rPr>
                <w:sz w:val="24"/>
                <w:szCs w:val="24"/>
              </w:rPr>
            </w:pP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FC63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FC6345" w:rsidRDefault="00C452B4" w:rsidP="00FC63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тавуши. </w:t>
            </w:r>
          </w:p>
        </w:tc>
      </w:tr>
      <w:tr w:rsidR="00C34748" w:rsidRPr="00FC6345" w:rsidTr="00DB7B4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FC6345" w:rsidRDefault="00C34748" w:rsidP="00FC6345">
            <w:pPr>
              <w:pStyle w:val="a5"/>
              <w:rPr>
                <w:sz w:val="24"/>
                <w:szCs w:val="24"/>
              </w:rPr>
            </w:pP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FC63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FC6345" w:rsidRDefault="00B11DBF" w:rsidP="00FC634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2-бөләк. " Яхшидин үгән </w:t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ямандин жиркән"</w:t>
            </w:r>
          </w:p>
        </w:tc>
      </w:tr>
      <w:tr w:rsidR="00C34748" w:rsidRPr="00FC6345" w:rsidTr="00DB7B43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FC6345" w:rsidRDefault="00C34748" w:rsidP="00FC6345">
            <w:pPr>
              <w:pStyle w:val="a5"/>
              <w:rPr>
                <w:sz w:val="24"/>
                <w:szCs w:val="24"/>
              </w:rPr>
            </w:pPr>
            <w:r w:rsidRPr="00FC6345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FC63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FC6345" w:rsidRDefault="00C34748" w:rsidP="00FC63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FC6345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C63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6345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3-синип. Алмута «Атамұра», 2018-ж. </w:t>
            </w:r>
            <w:r w:rsidR="005F6C98"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  <w:r w:rsidR="00C452B4"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</w:t>
            </w:r>
            <w:r w:rsidR="001128DE"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FC6345" w:rsidTr="00DB7B43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FC6345" w:rsidRDefault="00C34748" w:rsidP="00FC6345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FC6345" w:rsidRDefault="00C34748" w:rsidP="00FC6345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3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FC6345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FC63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FC6345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FC63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FC6345" w:rsidRPr="00FC6345" w:rsidRDefault="00FC6345" w:rsidP="00FC634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FC6345">
              <w:rPr>
                <w:rFonts w:ascii="Times New Roman" w:hAnsi="Times New Roman" w:cs="Times New Roman"/>
                <w:sz w:val="24"/>
                <w:szCs w:val="24"/>
              </w:rPr>
              <w:t>Волейбол Урок №1</w:t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 </w:t>
            </w:r>
          </w:p>
          <w:p w:rsidR="00C34748" w:rsidRPr="00FC6345" w:rsidRDefault="00146141" w:rsidP="00FC6345">
            <w:pPr>
              <w:pStyle w:val="a5"/>
              <w:rPr>
                <w:color w:val="0000FF"/>
                <w:sz w:val="24"/>
                <w:szCs w:val="24"/>
                <w:lang w:val="kk-KZ"/>
              </w:rPr>
            </w:pPr>
            <w:hyperlink r:id="rId7" w:history="1">
              <w:r w:rsidR="00FC6345" w:rsidRPr="00FC6345">
                <w:rPr>
                  <w:rStyle w:val="a3"/>
                  <w:color w:val="0000FF"/>
                  <w:sz w:val="24"/>
                  <w:szCs w:val="24"/>
                </w:rPr>
                <w:t>https://www.youtube.com/watch?v=sfy2cNtWprA</w:t>
              </w:r>
            </w:hyperlink>
          </w:p>
        </w:tc>
      </w:tr>
      <w:tr w:rsidR="00C34748" w:rsidRPr="00FC6345" w:rsidTr="00DB7B43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FC6345" w:rsidRDefault="00C34748" w:rsidP="00FC6345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FC6345" w:rsidRDefault="00C34748" w:rsidP="00FC6345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FC6345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FC63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C66A1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дәрислик, </w:t>
            </w:r>
            <w:r w:rsidR="005F6C98" w:rsidRPr="00FC634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39</w:t>
            </w:r>
            <w:r w:rsidR="007C48E8" w:rsidRPr="00FC634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-бәт.</w:t>
            </w:r>
          </w:p>
        </w:tc>
      </w:tr>
      <w:tr w:rsidR="00C34748" w:rsidRPr="00FC6345" w:rsidTr="00DB7B4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FC6345" w:rsidRDefault="00C34748" w:rsidP="00FC6345">
            <w:pPr>
              <w:pStyle w:val="a5"/>
              <w:rPr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C6345" w:rsidRPr="00FC6345" w:rsidRDefault="00FC6345" w:rsidP="00FC6345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 бу дәристә: Муәллимниң ярдими билән мавзуни тирәк сөзләрниң асасида мәтинниң мәзмунини молҗалайсиләр.</w:t>
            </w:r>
          </w:p>
          <w:p w:rsidR="00FC6345" w:rsidRPr="00FC6345" w:rsidRDefault="00FC6345" w:rsidP="00FC6345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Муәллимниң ярдими билән мәтинниң мавзусини вә асасий ойни ениқлайсиләр.</w:t>
            </w:r>
          </w:p>
          <w:p w:rsidR="00C34748" w:rsidRPr="00FC6345" w:rsidRDefault="00FC6345" w:rsidP="00FC6345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C63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«В»</w:t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һәрипи  бар сөзләрни саватлиқ язисиләр.</w:t>
            </w:r>
          </w:p>
        </w:tc>
      </w:tr>
      <w:tr w:rsidR="009060AA" w:rsidRPr="00FC6345" w:rsidTr="00DB7B43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FC6345" w:rsidRDefault="009060AA" w:rsidP="00FC6345">
            <w:pPr>
              <w:pStyle w:val="a5"/>
              <w:rPr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60AA" w:rsidRPr="00FC6345" w:rsidRDefault="00FC6345" w:rsidP="00FC63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Волейбол</w:t>
            </w:r>
          </w:p>
        </w:tc>
      </w:tr>
      <w:tr w:rsidR="009060AA" w:rsidRPr="00FC6345" w:rsidTr="00DB7B43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FC6345" w:rsidRDefault="009060AA" w:rsidP="00FC6345">
            <w:pPr>
              <w:pStyle w:val="a5"/>
              <w:rPr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D3631" w:rsidRPr="00FC6345" w:rsidRDefault="00AD3631" w:rsidP="00FC6345">
            <w:pPr>
              <w:pStyle w:val="a5"/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В</w:t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җараңлиқ үзүк тавуш.  </w:t>
            </w:r>
          </w:p>
          <w:p w:rsidR="00AD3631" w:rsidRPr="00FC6345" w:rsidRDefault="00AD3631" w:rsidP="00FC6345">
            <w:pPr>
              <w:pStyle w:val="a5"/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В</w:t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тавуши сөзләрниң бешида, оттурисида йезилиду: </w:t>
            </w:r>
            <w:r w:rsidRPr="00FC634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вақит, вайим, қәвәт, севәт.</w:t>
            </w:r>
          </w:p>
          <w:p w:rsidR="00AD3631" w:rsidRPr="00FC6345" w:rsidRDefault="00AD3631" w:rsidP="00FC6345">
            <w:pPr>
              <w:pStyle w:val="a5"/>
              <w:ind w:left="6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Бир боғумлуқ сөзләрниң ахирида йезилиду: </w:t>
            </w:r>
            <w:r w:rsidRPr="00FC634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ләв, қув, яв.</w:t>
            </w:r>
          </w:p>
          <w:p w:rsidR="002716AD" w:rsidRPr="00FC6345" w:rsidRDefault="00AD3631" w:rsidP="00FC6345">
            <w:pPr>
              <w:pStyle w:val="a5"/>
              <w:ind w:left="6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Киши фамилиялириниң ахирида йезилиду: </w:t>
            </w:r>
            <w:r w:rsidRPr="00FC634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Азнабақиев, Әһмәлов, Тайирова, Маратов, Сейитова.</w:t>
            </w:r>
          </w:p>
        </w:tc>
      </w:tr>
      <w:tr w:rsidR="009060AA" w:rsidRPr="00C66A15" w:rsidTr="00DB7B43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0AA" w:rsidRPr="00FC6345" w:rsidRDefault="009060AA" w:rsidP="00FC6345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FC6345" w:rsidRDefault="009060AA" w:rsidP="00FC6345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FC634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5F6C98" w:rsidRPr="00FC6345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  <w:r w:rsidR="00ED4896" w:rsidRPr="00FC6345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C452B4" w:rsidRPr="00FC6345">
              <w:rPr>
                <w:rFonts w:ascii="Times New Roman" w:hAnsi="Times New Roman"/>
                <w:sz w:val="24"/>
                <w:szCs w:val="24"/>
                <w:lang w:val="kk-KZ"/>
              </w:rPr>
              <w:t>бәттин</w:t>
            </w:r>
            <w:r w:rsidR="00DF6438" w:rsidRPr="00FC634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C6345">
              <w:rPr>
                <w:rFonts w:ascii="Times New Roman" w:hAnsi="Times New Roman"/>
                <w:sz w:val="24"/>
                <w:szCs w:val="24"/>
                <w:lang w:val="kk-KZ"/>
              </w:rPr>
              <w:t>оқуп алалайсиләр.</w:t>
            </w:r>
          </w:p>
        </w:tc>
      </w:tr>
      <w:tr w:rsidR="009060AA" w:rsidRPr="00C66A15" w:rsidTr="00DB7B43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FC6345" w:rsidRDefault="009060AA" w:rsidP="00FC6345">
            <w:pPr>
              <w:pStyle w:val="a5"/>
              <w:rPr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6345" w:rsidRPr="00FC6345" w:rsidRDefault="00FC6345" w:rsidP="00FC6345">
            <w:pPr>
              <w:pStyle w:val="a5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1).  Көп чекитләрниң орниға тегишлик һәрипләрни қоюп, җүмлиләрни көчирип йезиңлар.</w:t>
            </w:r>
          </w:p>
          <w:p w:rsidR="00FC6345" w:rsidRPr="00FC6345" w:rsidRDefault="00FC6345" w:rsidP="00FC6345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44"/>
              </w:tabs>
              <w:ind w:hanging="65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Бизниң синипта Руфат ...олейболни яхши ойнайду. </w:t>
            </w:r>
          </w:p>
          <w:p w:rsidR="00FC6345" w:rsidRPr="00FC6345" w:rsidRDefault="00FC6345" w:rsidP="00FC6345">
            <w:pPr>
              <w:pStyle w:val="a5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44"/>
              </w:tabs>
              <w:ind w:hanging="65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Мән а...тобус билән момамларниң өйигә бардим.          </w:t>
            </w:r>
          </w:p>
          <w:p w:rsidR="00FC6345" w:rsidRPr="00FC6345" w:rsidRDefault="00FC6345" w:rsidP="00FC6345">
            <w:pPr>
              <w:pStyle w:val="a5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44"/>
              </w:tabs>
              <w:ind w:hanging="65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...асил әла оқуйду. </w:t>
            </w:r>
          </w:p>
          <w:p w:rsidR="00FC6345" w:rsidRPr="00FC6345" w:rsidRDefault="00FC6345" w:rsidP="00FC6345">
            <w:pPr>
              <w:pStyle w:val="a5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44"/>
              </w:tabs>
              <w:ind w:hanging="65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Яркәнттики ...еливай мечити миқсиз селинған.</w:t>
            </w:r>
          </w:p>
          <w:p w:rsidR="00FC6345" w:rsidRPr="00FC6345" w:rsidRDefault="00FC6345" w:rsidP="00FC63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2). </w:t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C63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Ойлиниңлар, тепиңлар.</w:t>
            </w:r>
          </w:p>
          <w:p w:rsidR="00FC6345" w:rsidRPr="00FC6345" w:rsidRDefault="00FC6345" w:rsidP="00FC6345">
            <w:pPr>
              <w:pStyle w:val="a5"/>
              <w:tabs>
                <w:tab w:val="left" w:pos="1134"/>
              </w:tabs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Варис </w:t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қизил, Веләм </w:t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йешил, Ваһидин </w:t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көк, Ваҗит </w:t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сериқ рәңлик велосипедлирини бир йәргә қойди.</w:t>
            </w:r>
          </w:p>
          <w:p w:rsidR="00FC6345" w:rsidRPr="00FC6345" w:rsidRDefault="00FC6345" w:rsidP="00FC6345">
            <w:pPr>
              <w:pStyle w:val="a5"/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Варис Веләмниң велосипединиң алдиға, бирақ Ваһидинниң </w:t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велосипединиң кәйнигә қойди.</w:t>
            </w:r>
          </w:p>
          <w:p w:rsidR="00FC6345" w:rsidRPr="00FC6345" w:rsidRDefault="00FC6345" w:rsidP="00FC6345">
            <w:pPr>
              <w:pStyle w:val="a5"/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Ваҗит Ваһидинниң велосипединиң алдиға қойди. </w:t>
            </w:r>
          </w:p>
          <w:p w:rsidR="00FC6345" w:rsidRPr="00FC6345" w:rsidRDefault="00FC6345" w:rsidP="00FC6345">
            <w:pPr>
              <w:pStyle w:val="a5"/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  <w:tab w:val="left" w:pos="993"/>
              </w:tabs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Чақмақларниң  ичигә балиларниң атлирини йезип чиқиңлар.</w:t>
            </w:r>
          </w:p>
          <w:p w:rsidR="00FC6345" w:rsidRPr="00FC6345" w:rsidRDefault="00FC6345" w:rsidP="00FC6345">
            <w:pPr>
              <w:pStyle w:val="a5"/>
              <w:numPr>
                <w:ilvl w:val="0"/>
                <w:numId w:val="4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</w:tabs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Велосипедлирини қандақ тәртип  билән қойди? Маслаштуруңлар.</w:t>
            </w:r>
          </w:p>
          <w:p w:rsidR="00FC6345" w:rsidRPr="00FC6345" w:rsidRDefault="00FC6345" w:rsidP="00FC6345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</w:tabs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7658" w:rsidRPr="00FC6345" w:rsidRDefault="00827658" w:rsidP="00FC6345">
            <w:pPr>
              <w:pStyle w:val="a5"/>
              <w:shd w:val="clear" w:color="auto" w:fill="FFFFFF" w:themeFill="background1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tbl>
            <w:tblPr>
              <w:tblStyle w:val="aa"/>
              <w:tblpPr w:leftFromText="180" w:rightFromText="180" w:vertAnchor="text" w:horzAnchor="margin" w:tblpY="-214"/>
              <w:tblOverlap w:val="never"/>
              <w:tblW w:w="7215" w:type="dxa"/>
              <w:tblBorders>
                <w:top w:val="single" w:sz="12" w:space="0" w:color="0070C0"/>
                <w:left w:val="single" w:sz="12" w:space="0" w:color="0070C0"/>
                <w:bottom w:val="single" w:sz="12" w:space="0" w:color="0070C0"/>
                <w:right w:val="single" w:sz="12" w:space="0" w:color="0070C0"/>
                <w:insideH w:val="single" w:sz="12" w:space="0" w:color="0070C0"/>
                <w:insideV w:val="single" w:sz="12" w:space="0" w:color="0070C0"/>
              </w:tblBorders>
              <w:tblLayout w:type="fixed"/>
              <w:tblLook w:val="04A0"/>
            </w:tblPr>
            <w:tblGrid>
              <w:gridCol w:w="1803"/>
              <w:gridCol w:w="1804"/>
              <w:gridCol w:w="1804"/>
              <w:gridCol w:w="1804"/>
            </w:tblGrid>
            <w:tr w:rsidR="00FC6345" w:rsidRPr="00FC6345" w:rsidTr="00FC6345">
              <w:trPr>
                <w:trHeight w:val="411"/>
              </w:trPr>
              <w:tc>
                <w:tcPr>
                  <w:tcW w:w="1803" w:type="dxa"/>
                  <w:vAlign w:val="center"/>
                </w:tcPr>
                <w:p w:rsidR="00FC6345" w:rsidRPr="00FC6345" w:rsidRDefault="00FC6345" w:rsidP="00FC634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804" w:type="dxa"/>
                  <w:vAlign w:val="center"/>
                </w:tcPr>
                <w:p w:rsidR="00FC6345" w:rsidRPr="00FC6345" w:rsidRDefault="00FC6345" w:rsidP="00FC634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804" w:type="dxa"/>
                  <w:vAlign w:val="center"/>
                </w:tcPr>
                <w:p w:rsidR="00FC6345" w:rsidRPr="00FC6345" w:rsidRDefault="00FC6345" w:rsidP="00FC634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804" w:type="dxa"/>
                  <w:vAlign w:val="center"/>
                </w:tcPr>
                <w:p w:rsidR="00FC6345" w:rsidRPr="00FC6345" w:rsidRDefault="00FC6345" w:rsidP="00FC634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FC6345" w:rsidRPr="00FC6345" w:rsidRDefault="00FC6345" w:rsidP="00FC6345">
            <w:pPr>
              <w:pStyle w:val="a5"/>
              <w:shd w:val="clear" w:color="auto" w:fill="FFFFFF" w:themeFill="background1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shd w:val="clear" w:color="auto" w:fill="FFFFFF" w:themeFill="background1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shd w:val="clear" w:color="auto" w:fill="FFFFFF" w:themeFill="background1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shd w:val="clear" w:color="auto" w:fill="FFFFFF" w:themeFill="background1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shd w:val="clear" w:color="auto" w:fill="FFFFFF" w:themeFill="background1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shd w:val="clear" w:color="auto" w:fill="FFFFFF" w:themeFill="background1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C634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-834390</wp:posOffset>
                  </wp:positionV>
                  <wp:extent cx="4124325" cy="857250"/>
                  <wp:effectExtent l="19050" t="0" r="9525" b="0"/>
                  <wp:wrapTight wrapText="bothSides">
                    <wp:wrapPolygon edited="0">
                      <wp:start x="1497" y="0"/>
                      <wp:lineTo x="898" y="1440"/>
                      <wp:lineTo x="-100" y="6240"/>
                      <wp:lineTo x="100" y="20160"/>
                      <wp:lineTo x="2594" y="21120"/>
                      <wp:lineTo x="12970" y="21120"/>
                      <wp:lineTo x="20153" y="21120"/>
                      <wp:lineTo x="20453" y="21120"/>
                      <wp:lineTo x="21550" y="16320"/>
                      <wp:lineTo x="21550" y="15360"/>
                      <wp:lineTo x="21650" y="11520"/>
                      <wp:lineTo x="21650" y="1440"/>
                      <wp:lineTo x="19156" y="0"/>
                      <wp:lineTo x="8680" y="0"/>
                      <wp:lineTo x="1497" y="0"/>
                    </wp:wrapPolygon>
                  </wp:wrapTight>
                  <wp:docPr id="102" name="Рисунок 101" descr="Рисунок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4325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C6345" w:rsidRPr="00FC6345" w:rsidRDefault="00FC6345" w:rsidP="00FC634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3). Сүрәтни пайдилинип, мәтин түзүп йезиңлар. Униңға мавзу қоюңлар.</w:t>
            </w:r>
          </w:p>
          <w:p w:rsidR="00FC6345" w:rsidRPr="00FC6345" w:rsidRDefault="00FC6345" w:rsidP="00FC634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shd w:val="clear" w:color="auto" w:fill="FFFFFF" w:themeFill="background1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shd w:val="clear" w:color="auto" w:fill="FFFFFF" w:themeFill="background1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FC6345" w:rsidRPr="00FC6345" w:rsidRDefault="00FC6345" w:rsidP="00FC6345">
            <w:pPr>
              <w:pStyle w:val="a5"/>
              <w:shd w:val="clear" w:color="auto" w:fill="FFFFFF" w:themeFill="background1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FC6345" w:rsidRDefault="00FC6345" w:rsidP="00FC6345">
            <w:pPr>
              <w:pStyle w:val="a5"/>
              <w:numPr>
                <w:ilvl w:val="0"/>
                <w:numId w:val="4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-2384425</wp:posOffset>
                  </wp:positionV>
                  <wp:extent cx="2876550" cy="2306955"/>
                  <wp:effectExtent l="19050" t="0" r="0" b="0"/>
                  <wp:wrapThrough wrapText="bothSides">
                    <wp:wrapPolygon edited="0">
                      <wp:start x="-143" y="0"/>
                      <wp:lineTo x="-143" y="21404"/>
                      <wp:lineTo x="21600" y="21404"/>
                      <wp:lineTo x="21600" y="0"/>
                      <wp:lineTo x="-143" y="0"/>
                    </wp:wrapPolygon>
                  </wp:wrapThrough>
                  <wp:docPr id="10" name="Рисунок 0" descr="L0JSHs0tBC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0JSHs0tBCs.jpg"/>
                          <pic:cNvPicPr/>
                        </pic:nvPicPr>
                        <pic:blipFill>
                          <a:blip r:embed="rId9" cstate="print">
                            <a:lum bright="-10000" contrast="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0" cy="2306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FC63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Волейбол оюниниң тарихи тоғрилиқ мәнбәләрдин издәңлар.</w:t>
            </w:r>
          </w:p>
          <w:p w:rsidR="00FC6345" w:rsidRPr="00FC6345" w:rsidRDefault="00FC6345" w:rsidP="00FC6345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jc w:val="both"/>
              <w:rPr>
                <w:rFonts w:ascii="Times New Roman" w:hAnsi="Times New Roman" w:cs="Times New Roman"/>
                <w:b/>
                <w:sz w:val="10"/>
                <w:szCs w:val="10"/>
                <w:lang w:val="kk-KZ"/>
              </w:rPr>
            </w:pPr>
          </w:p>
        </w:tc>
      </w:tr>
      <w:tr w:rsidR="009060AA" w:rsidRPr="00C66A15" w:rsidTr="00DB7B43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FC6345" w:rsidRDefault="009060AA" w:rsidP="00FC6345">
            <w:pPr>
              <w:pStyle w:val="a5"/>
              <w:rPr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FC6345" w:rsidRDefault="009060AA" w:rsidP="00FC6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FC6345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FC6345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FC6345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FC6345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FC6345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FC6345" w:rsidRDefault="00891690" w:rsidP="00FC6345">
      <w:pPr>
        <w:spacing w:line="240" w:lineRule="auto"/>
        <w:rPr>
          <w:sz w:val="24"/>
          <w:szCs w:val="24"/>
          <w:lang w:val="kk-KZ"/>
        </w:rPr>
      </w:pPr>
    </w:p>
    <w:sectPr w:rsidR="00891690" w:rsidRPr="00FC6345" w:rsidSect="00CD1766">
      <w:headerReference w:type="default" r:id="rId10"/>
      <w:footerReference w:type="default" r:id="rId11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AA0" w:rsidRDefault="00A72AA0">
      <w:pPr>
        <w:spacing w:after="0" w:line="240" w:lineRule="auto"/>
      </w:pPr>
      <w:r>
        <w:separator/>
      </w:r>
    </w:p>
  </w:endnote>
  <w:endnote w:type="continuationSeparator" w:id="0">
    <w:p w:rsidR="00A72AA0" w:rsidRDefault="00A72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AA0" w:rsidRDefault="00A72AA0">
      <w:pPr>
        <w:spacing w:after="0" w:line="240" w:lineRule="auto"/>
      </w:pPr>
      <w:r>
        <w:separator/>
      </w:r>
    </w:p>
  </w:footnote>
  <w:footnote w:type="continuationSeparator" w:id="0">
    <w:p w:rsidR="00A72AA0" w:rsidRDefault="00A72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6363"/>
    <w:multiLevelType w:val="hybridMultilevel"/>
    <w:tmpl w:val="25D82D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38F458C"/>
    <w:multiLevelType w:val="hybridMultilevel"/>
    <w:tmpl w:val="8F58AF2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39F248D"/>
    <w:multiLevelType w:val="hybridMultilevel"/>
    <w:tmpl w:val="4CC0B5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4E39FB"/>
    <w:multiLevelType w:val="hybridMultilevel"/>
    <w:tmpl w:val="0B96C4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9234285"/>
    <w:multiLevelType w:val="hybridMultilevel"/>
    <w:tmpl w:val="70168E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F93CC7"/>
    <w:multiLevelType w:val="hybridMultilevel"/>
    <w:tmpl w:val="994EC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A075EB7"/>
    <w:multiLevelType w:val="hybridMultilevel"/>
    <w:tmpl w:val="CCAC9C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1192002"/>
    <w:multiLevelType w:val="hybridMultilevel"/>
    <w:tmpl w:val="217256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4535932"/>
    <w:multiLevelType w:val="hybridMultilevel"/>
    <w:tmpl w:val="C3121F6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1524278C"/>
    <w:multiLevelType w:val="hybridMultilevel"/>
    <w:tmpl w:val="C4569E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8A92FB6"/>
    <w:multiLevelType w:val="hybridMultilevel"/>
    <w:tmpl w:val="147EAD1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>
    <w:nsid w:val="19161C2D"/>
    <w:multiLevelType w:val="hybridMultilevel"/>
    <w:tmpl w:val="504C06C4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2">
    <w:nsid w:val="19C96C3C"/>
    <w:multiLevelType w:val="hybridMultilevel"/>
    <w:tmpl w:val="0484AE8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AF01567"/>
    <w:multiLevelType w:val="hybridMultilevel"/>
    <w:tmpl w:val="38F439E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1E6336C"/>
    <w:multiLevelType w:val="hybridMultilevel"/>
    <w:tmpl w:val="03786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23342AB6"/>
    <w:multiLevelType w:val="hybridMultilevel"/>
    <w:tmpl w:val="7E144F00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6">
    <w:nsid w:val="27356743"/>
    <w:multiLevelType w:val="hybridMultilevel"/>
    <w:tmpl w:val="847C24D4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>
    <w:nsid w:val="29CA7255"/>
    <w:multiLevelType w:val="hybridMultilevel"/>
    <w:tmpl w:val="85BACC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B1A4EAB"/>
    <w:multiLevelType w:val="hybridMultilevel"/>
    <w:tmpl w:val="59F0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C251C2"/>
    <w:multiLevelType w:val="hybridMultilevel"/>
    <w:tmpl w:val="AEE4EB0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2BE5AEF"/>
    <w:multiLevelType w:val="hybridMultilevel"/>
    <w:tmpl w:val="A0460E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68D7D66"/>
    <w:multiLevelType w:val="hybridMultilevel"/>
    <w:tmpl w:val="6CE2B4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E812427"/>
    <w:multiLevelType w:val="hybridMultilevel"/>
    <w:tmpl w:val="3AC02B58"/>
    <w:lvl w:ilvl="0" w:tplc="E1A6367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3EC71913"/>
    <w:multiLevelType w:val="hybridMultilevel"/>
    <w:tmpl w:val="C2468AE2"/>
    <w:lvl w:ilvl="0" w:tplc="E1A6367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4">
    <w:nsid w:val="3EEC2008"/>
    <w:multiLevelType w:val="hybridMultilevel"/>
    <w:tmpl w:val="3A961B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43329E5"/>
    <w:multiLevelType w:val="hybridMultilevel"/>
    <w:tmpl w:val="531A8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253261"/>
    <w:multiLevelType w:val="hybridMultilevel"/>
    <w:tmpl w:val="D3BA3C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6C1146B"/>
    <w:multiLevelType w:val="hybridMultilevel"/>
    <w:tmpl w:val="E59AD5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481A4F91"/>
    <w:multiLevelType w:val="hybridMultilevel"/>
    <w:tmpl w:val="56FA0920"/>
    <w:lvl w:ilvl="0" w:tplc="04190001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9">
    <w:nsid w:val="48B50B5C"/>
    <w:multiLevelType w:val="hybridMultilevel"/>
    <w:tmpl w:val="1CC4129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>
    <w:nsid w:val="497E3292"/>
    <w:multiLevelType w:val="hybridMultilevel"/>
    <w:tmpl w:val="71E82A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4CA35A81"/>
    <w:multiLevelType w:val="hybridMultilevel"/>
    <w:tmpl w:val="0846E7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4D115353"/>
    <w:multiLevelType w:val="hybridMultilevel"/>
    <w:tmpl w:val="62548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C06E95"/>
    <w:multiLevelType w:val="hybridMultilevel"/>
    <w:tmpl w:val="4DBEC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C07649"/>
    <w:multiLevelType w:val="hybridMultilevel"/>
    <w:tmpl w:val="7E144F00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5">
    <w:nsid w:val="51F276F8"/>
    <w:multiLevelType w:val="hybridMultilevel"/>
    <w:tmpl w:val="ABCE9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EA7573"/>
    <w:multiLevelType w:val="hybridMultilevel"/>
    <w:tmpl w:val="944EF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55A55D1B"/>
    <w:multiLevelType w:val="hybridMultilevel"/>
    <w:tmpl w:val="2F0A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70826A9"/>
    <w:multiLevelType w:val="hybridMultilevel"/>
    <w:tmpl w:val="CF9A0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A2335AE"/>
    <w:multiLevelType w:val="hybridMultilevel"/>
    <w:tmpl w:val="461C17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5AFE79DE"/>
    <w:multiLevelType w:val="hybridMultilevel"/>
    <w:tmpl w:val="B16E574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552EFF"/>
    <w:multiLevelType w:val="hybridMultilevel"/>
    <w:tmpl w:val="69AE9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3FB6339"/>
    <w:multiLevelType w:val="hybridMultilevel"/>
    <w:tmpl w:val="C8B8D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79D35D8"/>
    <w:multiLevelType w:val="hybridMultilevel"/>
    <w:tmpl w:val="66CABA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6B321C9D"/>
    <w:multiLevelType w:val="hybridMultilevel"/>
    <w:tmpl w:val="CDD868D0"/>
    <w:lvl w:ilvl="0" w:tplc="E1A636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6DA478A5"/>
    <w:multiLevelType w:val="hybridMultilevel"/>
    <w:tmpl w:val="6A9C74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6">
    <w:nsid w:val="70FA7389"/>
    <w:multiLevelType w:val="hybridMultilevel"/>
    <w:tmpl w:val="365A9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7525004"/>
    <w:multiLevelType w:val="hybridMultilevel"/>
    <w:tmpl w:val="F0A6B6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7AEF6D95"/>
    <w:multiLevelType w:val="hybridMultilevel"/>
    <w:tmpl w:val="75B28A54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9">
    <w:nsid w:val="7D2C5D3D"/>
    <w:multiLevelType w:val="hybridMultilevel"/>
    <w:tmpl w:val="E9F29022"/>
    <w:lvl w:ilvl="0" w:tplc="041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  <w:color w:val="000000"/>
      </w:rPr>
    </w:lvl>
    <w:lvl w:ilvl="1" w:tplc="A4FA8A34">
      <w:numFmt w:val="bullet"/>
      <w:lvlText w:val=""/>
      <w:lvlJc w:val="left"/>
      <w:pPr>
        <w:ind w:left="1724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37"/>
  </w:num>
  <w:num w:numId="3">
    <w:abstractNumId w:val="47"/>
  </w:num>
  <w:num w:numId="4">
    <w:abstractNumId w:val="1"/>
  </w:num>
  <w:num w:numId="5">
    <w:abstractNumId w:val="7"/>
  </w:num>
  <w:num w:numId="6">
    <w:abstractNumId w:val="24"/>
  </w:num>
  <w:num w:numId="7">
    <w:abstractNumId w:val="18"/>
  </w:num>
  <w:num w:numId="8">
    <w:abstractNumId w:val="25"/>
  </w:num>
  <w:num w:numId="9">
    <w:abstractNumId w:val="32"/>
  </w:num>
  <w:num w:numId="10">
    <w:abstractNumId w:val="5"/>
  </w:num>
  <w:num w:numId="11">
    <w:abstractNumId w:val="11"/>
  </w:num>
  <w:num w:numId="12">
    <w:abstractNumId w:val="35"/>
  </w:num>
  <w:num w:numId="13">
    <w:abstractNumId w:val="43"/>
  </w:num>
  <w:num w:numId="14">
    <w:abstractNumId w:val="40"/>
  </w:num>
  <w:num w:numId="15">
    <w:abstractNumId w:val="41"/>
  </w:num>
  <w:num w:numId="16">
    <w:abstractNumId w:val="39"/>
  </w:num>
  <w:num w:numId="17">
    <w:abstractNumId w:val="36"/>
  </w:num>
  <w:num w:numId="18">
    <w:abstractNumId w:val="4"/>
  </w:num>
  <w:num w:numId="19">
    <w:abstractNumId w:val="10"/>
  </w:num>
  <w:num w:numId="20">
    <w:abstractNumId w:val="17"/>
  </w:num>
  <w:num w:numId="21">
    <w:abstractNumId w:val="33"/>
  </w:num>
  <w:num w:numId="22">
    <w:abstractNumId w:val="46"/>
  </w:num>
  <w:num w:numId="23">
    <w:abstractNumId w:val="31"/>
  </w:num>
  <w:num w:numId="24">
    <w:abstractNumId w:val="20"/>
  </w:num>
  <w:num w:numId="25">
    <w:abstractNumId w:val="45"/>
  </w:num>
  <w:num w:numId="26">
    <w:abstractNumId w:val="48"/>
  </w:num>
  <w:num w:numId="27">
    <w:abstractNumId w:val="14"/>
  </w:num>
  <w:num w:numId="28">
    <w:abstractNumId w:val="8"/>
  </w:num>
  <w:num w:numId="29">
    <w:abstractNumId w:val="23"/>
  </w:num>
  <w:num w:numId="30">
    <w:abstractNumId w:val="16"/>
  </w:num>
  <w:num w:numId="31">
    <w:abstractNumId w:val="2"/>
  </w:num>
  <w:num w:numId="32">
    <w:abstractNumId w:val="9"/>
  </w:num>
  <w:num w:numId="33">
    <w:abstractNumId w:val="22"/>
  </w:num>
  <w:num w:numId="34">
    <w:abstractNumId w:val="21"/>
  </w:num>
  <w:num w:numId="35">
    <w:abstractNumId w:val="44"/>
  </w:num>
  <w:num w:numId="36">
    <w:abstractNumId w:val="13"/>
  </w:num>
  <w:num w:numId="37">
    <w:abstractNumId w:val="34"/>
  </w:num>
  <w:num w:numId="38">
    <w:abstractNumId w:val="15"/>
  </w:num>
  <w:num w:numId="39">
    <w:abstractNumId w:val="27"/>
  </w:num>
  <w:num w:numId="40">
    <w:abstractNumId w:val="29"/>
  </w:num>
  <w:num w:numId="41">
    <w:abstractNumId w:val="26"/>
  </w:num>
  <w:num w:numId="42">
    <w:abstractNumId w:val="30"/>
  </w:num>
  <w:num w:numId="43">
    <w:abstractNumId w:val="12"/>
  </w:num>
  <w:num w:numId="44">
    <w:abstractNumId w:val="42"/>
  </w:num>
  <w:num w:numId="45">
    <w:abstractNumId w:val="6"/>
  </w:num>
  <w:num w:numId="46">
    <w:abstractNumId w:val="3"/>
  </w:num>
  <w:num w:numId="47">
    <w:abstractNumId w:val="0"/>
  </w:num>
  <w:num w:numId="48">
    <w:abstractNumId w:val="19"/>
  </w:num>
  <w:num w:numId="49">
    <w:abstractNumId w:val="38"/>
  </w:num>
  <w:num w:numId="5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8303A"/>
    <w:rsid w:val="00095B64"/>
    <w:rsid w:val="000A6EEC"/>
    <w:rsid w:val="001128DE"/>
    <w:rsid w:val="00146141"/>
    <w:rsid w:val="00146F6C"/>
    <w:rsid w:val="001755CF"/>
    <w:rsid w:val="00193700"/>
    <w:rsid w:val="001B0EC7"/>
    <w:rsid w:val="001C0A6B"/>
    <w:rsid w:val="001E5FFD"/>
    <w:rsid w:val="001F69EB"/>
    <w:rsid w:val="002069E7"/>
    <w:rsid w:val="00214C18"/>
    <w:rsid w:val="002400EA"/>
    <w:rsid w:val="002716AD"/>
    <w:rsid w:val="00284DAE"/>
    <w:rsid w:val="002B614B"/>
    <w:rsid w:val="002D5FC5"/>
    <w:rsid w:val="002D7C70"/>
    <w:rsid w:val="002F5F4C"/>
    <w:rsid w:val="0032283E"/>
    <w:rsid w:val="0033700A"/>
    <w:rsid w:val="00365959"/>
    <w:rsid w:val="00372AE5"/>
    <w:rsid w:val="003833E0"/>
    <w:rsid w:val="003A089C"/>
    <w:rsid w:val="003C77D3"/>
    <w:rsid w:val="003E5151"/>
    <w:rsid w:val="00403F55"/>
    <w:rsid w:val="004064FD"/>
    <w:rsid w:val="00415BCE"/>
    <w:rsid w:val="00475E55"/>
    <w:rsid w:val="00482079"/>
    <w:rsid w:val="00491EF1"/>
    <w:rsid w:val="004A3EBF"/>
    <w:rsid w:val="004E6738"/>
    <w:rsid w:val="004F6B63"/>
    <w:rsid w:val="0055274A"/>
    <w:rsid w:val="005A5738"/>
    <w:rsid w:val="005B6655"/>
    <w:rsid w:val="005C6C17"/>
    <w:rsid w:val="005D14F2"/>
    <w:rsid w:val="005E5A93"/>
    <w:rsid w:val="005E77B8"/>
    <w:rsid w:val="005F6C98"/>
    <w:rsid w:val="005F7505"/>
    <w:rsid w:val="00681E4B"/>
    <w:rsid w:val="00684190"/>
    <w:rsid w:val="006F409C"/>
    <w:rsid w:val="006F4633"/>
    <w:rsid w:val="007354F0"/>
    <w:rsid w:val="00741255"/>
    <w:rsid w:val="00745D4D"/>
    <w:rsid w:val="00745EC4"/>
    <w:rsid w:val="007835F7"/>
    <w:rsid w:val="007A5639"/>
    <w:rsid w:val="007B026C"/>
    <w:rsid w:val="007C48E8"/>
    <w:rsid w:val="007E42A4"/>
    <w:rsid w:val="007F42B2"/>
    <w:rsid w:val="008076D5"/>
    <w:rsid w:val="0081351F"/>
    <w:rsid w:val="00814C5C"/>
    <w:rsid w:val="00815F7B"/>
    <w:rsid w:val="00827266"/>
    <w:rsid w:val="00827658"/>
    <w:rsid w:val="00857B9F"/>
    <w:rsid w:val="00881B86"/>
    <w:rsid w:val="008870E0"/>
    <w:rsid w:val="00890FAF"/>
    <w:rsid w:val="00891690"/>
    <w:rsid w:val="008940C4"/>
    <w:rsid w:val="008960B4"/>
    <w:rsid w:val="008C2020"/>
    <w:rsid w:val="008D60C4"/>
    <w:rsid w:val="0090295B"/>
    <w:rsid w:val="009060AA"/>
    <w:rsid w:val="00906982"/>
    <w:rsid w:val="0092106C"/>
    <w:rsid w:val="00975014"/>
    <w:rsid w:val="009B0EC5"/>
    <w:rsid w:val="009C6256"/>
    <w:rsid w:val="009D113C"/>
    <w:rsid w:val="009D6B73"/>
    <w:rsid w:val="00A037EA"/>
    <w:rsid w:val="00A10FCF"/>
    <w:rsid w:val="00A26C20"/>
    <w:rsid w:val="00A42C46"/>
    <w:rsid w:val="00A72AA0"/>
    <w:rsid w:val="00A7416A"/>
    <w:rsid w:val="00A82B54"/>
    <w:rsid w:val="00AB6DED"/>
    <w:rsid w:val="00AD3631"/>
    <w:rsid w:val="00AF42CD"/>
    <w:rsid w:val="00AF6688"/>
    <w:rsid w:val="00B11DBF"/>
    <w:rsid w:val="00B433F6"/>
    <w:rsid w:val="00BC27AE"/>
    <w:rsid w:val="00BD090D"/>
    <w:rsid w:val="00BD527C"/>
    <w:rsid w:val="00BE6CD2"/>
    <w:rsid w:val="00C00B9D"/>
    <w:rsid w:val="00C34748"/>
    <w:rsid w:val="00C452B4"/>
    <w:rsid w:val="00C65545"/>
    <w:rsid w:val="00C66A15"/>
    <w:rsid w:val="00C753E3"/>
    <w:rsid w:val="00C85F44"/>
    <w:rsid w:val="00C9264D"/>
    <w:rsid w:val="00CB4211"/>
    <w:rsid w:val="00CC75B8"/>
    <w:rsid w:val="00CD1766"/>
    <w:rsid w:val="00CD4691"/>
    <w:rsid w:val="00CE64E9"/>
    <w:rsid w:val="00D30C58"/>
    <w:rsid w:val="00D473E9"/>
    <w:rsid w:val="00D550AB"/>
    <w:rsid w:val="00DA730F"/>
    <w:rsid w:val="00DB7B43"/>
    <w:rsid w:val="00DF6438"/>
    <w:rsid w:val="00E01AF0"/>
    <w:rsid w:val="00E2272D"/>
    <w:rsid w:val="00E23F84"/>
    <w:rsid w:val="00E36AEC"/>
    <w:rsid w:val="00E378CB"/>
    <w:rsid w:val="00EC171A"/>
    <w:rsid w:val="00ED4896"/>
    <w:rsid w:val="00EE10B1"/>
    <w:rsid w:val="00F47A51"/>
    <w:rsid w:val="00F7317E"/>
    <w:rsid w:val="00FB434F"/>
    <w:rsid w:val="00FC62D0"/>
    <w:rsid w:val="00FC6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A80">
    <w:name w:val="A8"/>
    <w:uiPriority w:val="99"/>
    <w:rsid w:val="00A82B54"/>
    <w:rPr>
      <w:rFonts w:cs="SchoolBook Kza"/>
      <w:color w:val="000000"/>
      <w:sz w:val="28"/>
      <w:szCs w:val="28"/>
    </w:rPr>
  </w:style>
  <w:style w:type="table" w:styleId="aa">
    <w:name w:val="Table Grid"/>
    <w:basedOn w:val="a1"/>
    <w:uiPriority w:val="59"/>
    <w:rsid w:val="00A037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лан"/>
    <w:basedOn w:val="a"/>
    <w:link w:val="ac"/>
    <w:uiPriority w:val="99"/>
    <w:rsid w:val="00D30C5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kk-KZ"/>
    </w:rPr>
  </w:style>
  <w:style w:type="character" w:customStyle="1" w:styleId="ac">
    <w:name w:val="План Знак"/>
    <w:link w:val="ab"/>
    <w:uiPriority w:val="99"/>
    <w:locked/>
    <w:rsid w:val="00D30C58"/>
    <w:rPr>
      <w:rFonts w:ascii="Arial" w:eastAsia="Times New Roman" w:hAnsi="Arial"/>
      <w:bdr w:val="none" w:sz="0" w:space="0" w:color="auto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sfy2cNtWpr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139</cp:revision>
  <dcterms:created xsi:type="dcterms:W3CDTF">2020-08-04T12:34:00Z</dcterms:created>
  <dcterms:modified xsi:type="dcterms:W3CDTF">2020-08-08T08:43:00Z</dcterms:modified>
</cp:coreProperties>
</file>